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C0" w:rsidRDefault="00DE62C0" w:rsidP="00AC2FDD">
      <w:pPr>
        <w:pStyle w:val="ConsPlusTitlePage"/>
        <w:jc w:val="right"/>
      </w:pPr>
    </w:p>
    <w:p w:rsidR="00DE62C0" w:rsidRPr="00DE62C0" w:rsidRDefault="00DE62C0" w:rsidP="00F75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E62C0">
        <w:rPr>
          <w:rFonts w:ascii="Times New Roman" w:eastAsia="Times New Roman" w:hAnsi="Times New Roman" w:cs="Times New Roman"/>
          <w:sz w:val="26"/>
          <w:szCs w:val="20"/>
          <w:lang w:eastAsia="ru-RU"/>
        </w:rPr>
        <w:object w:dxaOrig="1860" w:dyaOrig="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1.5pt" o:ole="">
            <v:imagedata r:id="rId8" o:title=""/>
          </v:shape>
          <o:OLEObject Type="Embed" ProgID="PBrush" ShapeID="_x0000_i1025" DrawAspect="Content" ObjectID="_1598883546" r:id="rId9"/>
        </w:object>
      </w:r>
      <w:bookmarkStart w:id="0" w:name="_GoBack"/>
      <w:bookmarkEnd w:id="0"/>
    </w:p>
    <w:p w:rsidR="00DE62C0" w:rsidRPr="00DE62C0" w:rsidRDefault="0070565B" w:rsidP="00F75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Правительство </w:t>
      </w:r>
      <w:r w:rsidR="00DE62C0" w:rsidRPr="00DE62C0">
        <w:rPr>
          <w:rFonts w:ascii="Times New Roman" w:eastAsia="Times New Roman" w:hAnsi="Times New Roman" w:cs="Times New Roman"/>
          <w:sz w:val="36"/>
          <w:szCs w:val="20"/>
          <w:lang w:eastAsia="ru-RU"/>
        </w:rPr>
        <w:t>Калужской области</w:t>
      </w:r>
    </w:p>
    <w:p w:rsidR="00DE62C0" w:rsidRPr="00DE62C0" w:rsidRDefault="00DE62C0" w:rsidP="00F75E8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</w:p>
    <w:p w:rsidR="00DE62C0" w:rsidRPr="00DE62C0" w:rsidRDefault="007E0089" w:rsidP="00F75E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ПОСТАНОВЛЕНИЕ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8"/>
        <w:gridCol w:w="2102"/>
        <w:gridCol w:w="5167"/>
        <w:gridCol w:w="1701"/>
      </w:tblGrid>
      <w:tr w:rsidR="00DE62C0" w:rsidRPr="00DE62C0" w:rsidTr="0075610A">
        <w:tc>
          <w:tcPr>
            <w:tcW w:w="528" w:type="dxa"/>
          </w:tcPr>
          <w:p w:rsidR="00DE62C0" w:rsidRPr="00DE62C0" w:rsidRDefault="00DE62C0" w:rsidP="00F75E8E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02" w:type="dxa"/>
            <w:tcBorders>
              <w:bottom w:val="single" w:sz="6" w:space="0" w:color="auto"/>
            </w:tcBorders>
          </w:tcPr>
          <w:p w:rsidR="00DE62C0" w:rsidRPr="00DE62C0" w:rsidRDefault="00DE62C0" w:rsidP="00F7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67" w:type="dxa"/>
          </w:tcPr>
          <w:p w:rsidR="00DE62C0" w:rsidRPr="00DE62C0" w:rsidRDefault="00DE62C0" w:rsidP="00F75E8E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E62C0" w:rsidRPr="00DE62C0" w:rsidRDefault="00DE62C0" w:rsidP="00F75E8E">
            <w:pPr>
              <w:spacing w:after="0" w:line="240" w:lineRule="auto"/>
              <w:ind w:right="-8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DE62C0" w:rsidRPr="00DE62C0" w:rsidRDefault="00DE62C0" w:rsidP="00F7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E62C0" w:rsidRPr="00DE62C0" w:rsidRDefault="00DE62C0" w:rsidP="00F75E8E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6"/>
          <w:szCs w:val="20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F825F3" w:rsidRPr="00304452" w:rsidTr="00F825F3">
        <w:trPr>
          <w:trHeight w:val="1142"/>
        </w:trPr>
        <w:tc>
          <w:tcPr>
            <w:tcW w:w="5387" w:type="dxa"/>
          </w:tcPr>
          <w:p w:rsidR="00F825F3" w:rsidRPr="00F825F3" w:rsidRDefault="00F825F3" w:rsidP="00F75E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  <w:p w:rsidR="00F825F3" w:rsidRDefault="00F825F3" w:rsidP="00F75E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F825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О создании </w:t>
            </w:r>
            <w:r w:rsidR="00E710A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межведомственной комиссии </w:t>
            </w:r>
            <w:r w:rsidRPr="00F825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по развитию </w:t>
            </w:r>
            <w:proofErr w:type="gramStart"/>
            <w:r w:rsidRPr="00F825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студенческого</w:t>
            </w:r>
            <w:proofErr w:type="gramEnd"/>
            <w:r w:rsidRPr="00F825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спорта в Калужской области</w:t>
            </w:r>
          </w:p>
          <w:p w:rsidR="00050B4E" w:rsidRPr="00F825F3" w:rsidRDefault="00050B4E" w:rsidP="00F75E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</w:tr>
    </w:tbl>
    <w:p w:rsidR="004A0AEB" w:rsidRDefault="00C1475F" w:rsidP="00774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50B4E" w:rsidRPr="00050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исполнение </w:t>
      </w:r>
      <w:r w:rsidR="001D4CA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75E8E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лана мероприятий по реализации концепции развития студенческого спорта в Российской Федерации на период до 2025 года</w:t>
      </w:r>
      <w:r w:rsidR="00050B4E" w:rsidRPr="00050B4E">
        <w:rPr>
          <w:rFonts w:ascii="Times New Roman" w:eastAsia="Times New Roman" w:hAnsi="Times New Roman" w:cs="Times New Roman"/>
          <w:sz w:val="26"/>
          <w:szCs w:val="26"/>
          <w:lang w:eastAsia="ru-RU"/>
        </w:rPr>
        <w:t>,  утвержденного приказом Министерства спорта Российской</w:t>
      </w:r>
      <w:r w:rsidR="00FA5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Федерации от 02.07.2018 № 620, </w:t>
      </w:r>
      <w:r w:rsidRPr="00050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организации взаимодействия между органами государственной власти </w:t>
      </w:r>
      <w:r w:rsidR="007056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Калужской </w:t>
      </w:r>
      <w:r w:rsidRPr="00050B4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области, органами местного самоуправления, образоват</w:t>
      </w:r>
      <w:r w:rsidR="0070565B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ельными организациями</w:t>
      </w:r>
      <w:r w:rsidRPr="00050B4E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иными заинтересованными организациями по формированию приоритетных направлений, обеспечивающих развитие физкультурной, спортивной и оздоровительной работы в профессиональных образовательных организациях</w:t>
      </w:r>
      <w:proofErr w:type="gramEnd"/>
      <w:r w:rsidRPr="00050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образовательных </w:t>
      </w:r>
      <w:proofErr w:type="gramStart"/>
      <w:r w:rsidRPr="00050B4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организациях</w:t>
      </w:r>
      <w:proofErr w:type="gramEnd"/>
      <w:r w:rsidRPr="00050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6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высшего образования </w:t>
      </w:r>
      <w:r w:rsidR="00774928" w:rsidRPr="007749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7D3332" w:rsidRPr="00CF5534" w:rsidRDefault="007D3332" w:rsidP="00F75E8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25F3" w:rsidRDefault="00774928" w:rsidP="00774928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25F3" w:rsidRPr="00F825F3">
        <w:rPr>
          <w:rFonts w:ascii="Times New Roman" w:hAnsi="Times New Roman" w:cs="Times New Roman"/>
          <w:sz w:val="26"/>
          <w:szCs w:val="26"/>
        </w:rPr>
        <w:t xml:space="preserve">Создать </w:t>
      </w:r>
      <w:r w:rsidR="00F27FE9">
        <w:rPr>
          <w:rFonts w:ascii="Times New Roman" w:hAnsi="Times New Roman" w:cs="Times New Roman"/>
          <w:sz w:val="26"/>
          <w:szCs w:val="26"/>
        </w:rPr>
        <w:t xml:space="preserve">межведомственную комиссию </w:t>
      </w:r>
      <w:r w:rsidR="00F825F3" w:rsidRPr="00F825F3">
        <w:rPr>
          <w:rFonts w:ascii="Times New Roman" w:hAnsi="Times New Roman" w:cs="Times New Roman"/>
          <w:sz w:val="26"/>
          <w:szCs w:val="26"/>
        </w:rPr>
        <w:t xml:space="preserve">по развитию </w:t>
      </w:r>
      <w:proofErr w:type="gramStart"/>
      <w:r w:rsidR="00F825F3" w:rsidRPr="00F825F3">
        <w:rPr>
          <w:rFonts w:ascii="Times New Roman" w:hAnsi="Times New Roman" w:cs="Times New Roman"/>
          <w:sz w:val="26"/>
          <w:szCs w:val="26"/>
        </w:rPr>
        <w:t>студенчес</w:t>
      </w:r>
      <w:r w:rsidR="00E54FE3">
        <w:rPr>
          <w:rFonts w:ascii="Times New Roman" w:hAnsi="Times New Roman" w:cs="Times New Roman"/>
          <w:sz w:val="26"/>
          <w:szCs w:val="26"/>
        </w:rPr>
        <w:t>кого</w:t>
      </w:r>
      <w:proofErr w:type="gramEnd"/>
      <w:r w:rsidR="00E54FE3">
        <w:rPr>
          <w:rFonts w:ascii="Times New Roman" w:hAnsi="Times New Roman" w:cs="Times New Roman"/>
          <w:sz w:val="26"/>
          <w:szCs w:val="26"/>
        </w:rPr>
        <w:t xml:space="preserve"> спорта в Калужской области</w:t>
      </w:r>
      <w:r w:rsidR="004A0AEB">
        <w:rPr>
          <w:rFonts w:ascii="Times New Roman" w:hAnsi="Times New Roman" w:cs="Times New Roman"/>
          <w:sz w:val="26"/>
          <w:szCs w:val="26"/>
        </w:rPr>
        <w:t>.</w:t>
      </w:r>
    </w:p>
    <w:p w:rsidR="0075610A" w:rsidRPr="00EF2E65" w:rsidRDefault="004A0AEB" w:rsidP="00774928">
      <w:pPr>
        <w:pStyle w:val="a6"/>
        <w:numPr>
          <w:ilvl w:val="0"/>
          <w:numId w:val="4"/>
        </w:numPr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состав межведомственной комиссии по развитию </w:t>
      </w:r>
      <w:proofErr w:type="gramStart"/>
      <w:r>
        <w:rPr>
          <w:rFonts w:ascii="Times New Roman" w:hAnsi="Times New Roman" w:cs="Times New Roman"/>
          <w:sz w:val="26"/>
          <w:szCs w:val="26"/>
        </w:rPr>
        <w:t>студенческого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спорта в Калужской области </w:t>
      </w:r>
      <w:r w:rsidR="00774928">
        <w:rPr>
          <w:rFonts w:ascii="Times New Roman" w:hAnsi="Times New Roman" w:cs="Times New Roman"/>
          <w:sz w:val="26"/>
          <w:szCs w:val="26"/>
        </w:rPr>
        <w:t>(прилагается)</w:t>
      </w:r>
      <w:r w:rsidRPr="004A0AEB">
        <w:rPr>
          <w:rFonts w:ascii="Times New Roman" w:hAnsi="Times New Roman" w:cs="Times New Roman"/>
          <w:sz w:val="26"/>
          <w:szCs w:val="26"/>
        </w:rPr>
        <w:t>.</w:t>
      </w:r>
    </w:p>
    <w:p w:rsidR="00EF2E65" w:rsidRPr="00EF2E65" w:rsidRDefault="00EF2E65" w:rsidP="00774928">
      <w:pPr>
        <w:pStyle w:val="a6"/>
        <w:numPr>
          <w:ilvl w:val="0"/>
          <w:numId w:val="4"/>
        </w:numPr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B6CD6">
        <w:rPr>
          <w:rFonts w:ascii="Times New Roman" w:hAnsi="Times New Roman" w:cs="Times New Roman"/>
          <w:sz w:val="26"/>
          <w:szCs w:val="26"/>
        </w:rPr>
        <w:t xml:space="preserve">Настоящее </w:t>
      </w: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Pr="00DB6CD6">
        <w:rPr>
          <w:rFonts w:ascii="Times New Roman" w:hAnsi="Times New Roman" w:cs="Times New Roman"/>
          <w:sz w:val="26"/>
          <w:szCs w:val="26"/>
        </w:rPr>
        <w:t xml:space="preserve"> вступает в силу со дня его официального                         опубликования.</w:t>
      </w:r>
    </w:p>
    <w:p w:rsidR="003A5724" w:rsidRDefault="003A5724" w:rsidP="00774928">
      <w:pPr>
        <w:pStyle w:val="ConsPlusNormal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4B5815" w:rsidRPr="00F825F3" w:rsidRDefault="004B5815" w:rsidP="00F75E8E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F825F3">
        <w:rPr>
          <w:rFonts w:ascii="Times New Roman" w:hAnsi="Times New Roman" w:cs="Times New Roman"/>
          <w:b/>
          <w:sz w:val="26"/>
          <w:szCs w:val="26"/>
        </w:rPr>
        <w:t>Губернатор Калужской области                                                         А.Д. Артамонов</w:t>
      </w:r>
    </w:p>
    <w:p w:rsidR="004B5815" w:rsidRDefault="004B5815" w:rsidP="007D3332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A0AEB" w:rsidRDefault="004A0AEB" w:rsidP="004A0A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4928" w:rsidRDefault="004A0AEB" w:rsidP="004A0AEB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74928" w:rsidRDefault="00774928" w:rsidP="004A0AEB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4928" w:rsidRDefault="00774928" w:rsidP="004A0AEB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4928" w:rsidRDefault="00774928" w:rsidP="004A0AEB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4540" w:rsidRDefault="003D4540" w:rsidP="004A0AEB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4540" w:rsidRDefault="003D4540" w:rsidP="004A0AEB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4540" w:rsidRDefault="003D4540" w:rsidP="004A0AEB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4928" w:rsidRDefault="00774928" w:rsidP="004A0AEB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4928" w:rsidRDefault="00774928" w:rsidP="004A0AEB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4928" w:rsidRDefault="00774928" w:rsidP="004A0AEB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4928" w:rsidRDefault="00774928" w:rsidP="004A0AEB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4928" w:rsidRDefault="00774928" w:rsidP="004A0AEB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0AEB" w:rsidRDefault="00774928" w:rsidP="007749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774928" w:rsidRDefault="00774928" w:rsidP="007749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774928" w:rsidRDefault="00774928" w:rsidP="007749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3D4540">
        <w:rPr>
          <w:rFonts w:ascii="Times New Roman" w:hAnsi="Times New Roman" w:cs="Times New Roman"/>
          <w:sz w:val="24"/>
          <w:szCs w:val="24"/>
        </w:rPr>
        <w:t>Правительства</w:t>
      </w:r>
    </w:p>
    <w:p w:rsidR="00774928" w:rsidRDefault="00774928" w:rsidP="007749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Калужской области</w:t>
      </w:r>
    </w:p>
    <w:p w:rsidR="00774928" w:rsidRPr="00E959BD" w:rsidRDefault="00774928" w:rsidP="007749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 № _______</w:t>
      </w:r>
    </w:p>
    <w:p w:rsidR="004A0AEB" w:rsidRDefault="004A0AEB" w:rsidP="004A0AE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5CA4" w:rsidRDefault="00FA5CA4" w:rsidP="004A0AE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5CA4" w:rsidRDefault="00FA5CA4" w:rsidP="004A0AE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5CA4" w:rsidRDefault="00FA5CA4" w:rsidP="004A0AE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0AEB" w:rsidRDefault="004A0AEB" w:rsidP="004A0AE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СОСТАВ МЕЖВЕДОМСТВЕННОЙ КОМИССИИ ПО РАЗВИТИЮ СТУДЕНЧЕСКОГО СПОРТА В КАЛУЖСКОЙ ОБЛАСТИ </w:t>
      </w:r>
    </w:p>
    <w:p w:rsidR="004A0AEB" w:rsidRDefault="004A0AEB" w:rsidP="004A0AE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88" w:type="dxa"/>
        <w:tblInd w:w="100" w:type="dxa"/>
        <w:tblLook w:val="00A0" w:firstRow="1" w:lastRow="0" w:firstColumn="1" w:lastColumn="0" w:noHBand="0" w:noVBand="0"/>
      </w:tblPr>
      <w:tblGrid>
        <w:gridCol w:w="2684"/>
        <w:gridCol w:w="1909"/>
        <w:gridCol w:w="235"/>
        <w:gridCol w:w="4960"/>
      </w:tblGrid>
      <w:tr w:rsidR="004A0AEB" w:rsidRPr="00304452" w:rsidTr="009C1454">
        <w:trPr>
          <w:trHeight w:val="1134"/>
        </w:trPr>
        <w:tc>
          <w:tcPr>
            <w:tcW w:w="9788" w:type="dxa"/>
            <w:gridSpan w:val="4"/>
          </w:tcPr>
          <w:p w:rsidR="004A0AEB" w:rsidRPr="00E75D4C" w:rsidRDefault="004A0AEB" w:rsidP="009C1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Pr="00E75D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Горобцов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</w:t>
            </w:r>
            <w:r w:rsidRPr="00E75D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Pr="00E75D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Губернатора</w:t>
            </w:r>
          </w:p>
          <w:p w:rsidR="004A0AEB" w:rsidRPr="00E75D4C" w:rsidRDefault="004A0AEB" w:rsidP="009C1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Pr="00E75D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Константин Михайлович  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75D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Калужской области, председатель </w:t>
            </w:r>
          </w:p>
          <w:p w:rsidR="004A0AEB" w:rsidRPr="00E75D4C" w:rsidRDefault="004A0AEB" w:rsidP="009C1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5D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75D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межведомственной комиссии</w:t>
            </w:r>
          </w:p>
          <w:p w:rsidR="004A0AEB" w:rsidRPr="00E75D4C" w:rsidRDefault="004A0AEB" w:rsidP="009C1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45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                            </w:t>
            </w:r>
          </w:p>
          <w:tbl>
            <w:tblPr>
              <w:tblW w:w="9156" w:type="dxa"/>
              <w:tblInd w:w="100" w:type="dxa"/>
              <w:tblLook w:val="00A0" w:firstRow="1" w:lastRow="0" w:firstColumn="1" w:lastColumn="0" w:noHBand="0" w:noVBand="0"/>
            </w:tblPr>
            <w:tblGrid>
              <w:gridCol w:w="2684"/>
              <w:gridCol w:w="2144"/>
              <w:gridCol w:w="4328"/>
            </w:tblGrid>
            <w:tr w:rsidR="004A0AEB" w:rsidRPr="00486258" w:rsidTr="009C1454">
              <w:trPr>
                <w:trHeight w:val="1417"/>
              </w:trPr>
              <w:tc>
                <w:tcPr>
                  <w:tcW w:w="2684" w:type="dxa"/>
                </w:tcPr>
                <w:p w:rsidR="004A0AEB" w:rsidRPr="00C2719D" w:rsidRDefault="004A0AEB" w:rsidP="004A0AE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2719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Логинов                </w:t>
                  </w:r>
                </w:p>
                <w:p w:rsidR="004A0AEB" w:rsidRPr="00C2719D" w:rsidRDefault="004A0AEB" w:rsidP="004A0AE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2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2719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Алексей Юрьевич</w:t>
                  </w:r>
                </w:p>
                <w:p w:rsidR="004A0AEB" w:rsidRPr="00C2719D" w:rsidRDefault="004A0AEB" w:rsidP="009C145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7B16A4" w:rsidRDefault="007B16A4" w:rsidP="009C145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0A05D5" w:rsidRDefault="000A05D5" w:rsidP="009C145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4A0AEB" w:rsidRPr="00C2719D" w:rsidRDefault="004A0AEB" w:rsidP="009C145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Сулик</w:t>
                  </w:r>
                  <w:r w:rsidR="007B16A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C2719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Сергей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Владимиро</w:t>
                  </w:r>
                  <w:r w:rsidRPr="00C2719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вич</w:t>
                  </w:r>
                </w:p>
              </w:tc>
              <w:tc>
                <w:tcPr>
                  <w:tcW w:w="2144" w:type="dxa"/>
                </w:tcPr>
                <w:p w:rsidR="004A0AEB" w:rsidRPr="00C2719D" w:rsidRDefault="004A0AEB" w:rsidP="009C1454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10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2719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</w:p>
                <w:p w:rsidR="004A0AEB" w:rsidRPr="00C2719D" w:rsidRDefault="004A0AEB" w:rsidP="009C145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4A0AEB" w:rsidRPr="00C2719D" w:rsidRDefault="004A0AEB" w:rsidP="009C145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4A0AEB" w:rsidRPr="00C2719D" w:rsidRDefault="004A0AEB" w:rsidP="009C145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4A0AEB" w:rsidRPr="00C2719D" w:rsidRDefault="0052182B" w:rsidP="0052182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  </w:t>
                  </w:r>
                </w:p>
                <w:p w:rsidR="004A0AEB" w:rsidRPr="00C2719D" w:rsidRDefault="000A05D5" w:rsidP="000A05D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         -</w:t>
                  </w:r>
                </w:p>
                <w:p w:rsidR="004A0AEB" w:rsidRPr="00C2719D" w:rsidRDefault="004A0AEB" w:rsidP="009C145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4A0AEB" w:rsidRDefault="004A0AEB" w:rsidP="009C145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7B16A4" w:rsidRDefault="007B16A4" w:rsidP="009C145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4A0AEB" w:rsidRPr="00C2719D" w:rsidRDefault="004A0AEB" w:rsidP="009C145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328" w:type="dxa"/>
                </w:tcPr>
                <w:p w:rsidR="004A0AEB" w:rsidRPr="00486258" w:rsidRDefault="004A0AEB" w:rsidP="004A0AE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8625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министр спорта Калужской области, заместитель председателя межведомственной комиссии</w:t>
                  </w:r>
                </w:p>
                <w:p w:rsidR="004A0AEB" w:rsidRDefault="004A0AEB" w:rsidP="009C145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0A05D5" w:rsidRDefault="000A05D5" w:rsidP="000A05D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4A0AEB" w:rsidRPr="00486258" w:rsidRDefault="004A0AEB" w:rsidP="000A05D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8625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главный специалист отдела физкультурно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  <w:r w:rsidRPr="0048625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массовой работы и спорта управления физкультурно-массовой работы и спорта министерства спорта Калужской области, секретарь 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межведомственной комиссии</w:t>
                  </w:r>
                </w:p>
              </w:tc>
            </w:tr>
          </w:tbl>
          <w:p w:rsidR="004A0AEB" w:rsidRPr="00304452" w:rsidRDefault="004A0AEB" w:rsidP="009C1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4A0AEB" w:rsidRPr="00A348E3" w:rsidTr="009C1454">
        <w:tc>
          <w:tcPr>
            <w:tcW w:w="2684" w:type="dxa"/>
          </w:tcPr>
          <w:p w:rsidR="004A0AEB" w:rsidRDefault="004A0AEB" w:rsidP="009C1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373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Члены межведомственной комиссии:</w:t>
            </w:r>
          </w:p>
          <w:p w:rsidR="000A05D5" w:rsidRDefault="000A05D5" w:rsidP="009C1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A05D5" w:rsidRPr="00C2719D" w:rsidRDefault="000A05D5" w:rsidP="000A0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Зубов Денис          Юрьевич</w:t>
            </w:r>
          </w:p>
          <w:p w:rsidR="000A05D5" w:rsidRDefault="000A05D5" w:rsidP="009C1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A05D5" w:rsidRPr="004A0AEB" w:rsidRDefault="000A05D5" w:rsidP="009C1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44" w:type="dxa"/>
            <w:gridSpan w:val="2"/>
          </w:tcPr>
          <w:p w:rsidR="004A0AEB" w:rsidRPr="00A348E3" w:rsidRDefault="004A0AEB" w:rsidP="009C1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A0AEB" w:rsidRDefault="004A0AEB" w:rsidP="009C1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A0AEB" w:rsidRDefault="004A0AEB" w:rsidP="009C1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A0AEB" w:rsidRDefault="004A0AEB" w:rsidP="009C1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A0AEB" w:rsidRPr="00A348E3" w:rsidRDefault="00CE13F5" w:rsidP="009C1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960" w:type="dxa"/>
          </w:tcPr>
          <w:p w:rsidR="004A0AEB" w:rsidRPr="00A348E3" w:rsidRDefault="004A0AEB" w:rsidP="009C1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A0AEB" w:rsidRDefault="004A0AEB" w:rsidP="009C1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A0AEB" w:rsidRDefault="004A0AEB" w:rsidP="009C1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A0AEB" w:rsidRDefault="004A0AEB" w:rsidP="009C1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A0AEB" w:rsidRDefault="000A05D5" w:rsidP="009F12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Pr="004862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 – начальник управления профессионального образования и науки </w:t>
            </w:r>
            <w:r w:rsidR="009F12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министерства образования и науки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Калужской области</w:t>
            </w:r>
            <w:r w:rsidR="006763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9F12BA" w:rsidRPr="00A348E3" w:rsidRDefault="009F12BA" w:rsidP="009F12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0AEB" w:rsidRPr="00D000DC" w:rsidTr="009C1454">
        <w:tc>
          <w:tcPr>
            <w:tcW w:w="2684" w:type="dxa"/>
          </w:tcPr>
          <w:p w:rsidR="004A0AEB" w:rsidRPr="00D000DC" w:rsidRDefault="004A0AEB" w:rsidP="009C1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0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Исаева</w:t>
            </w:r>
          </w:p>
          <w:p w:rsidR="004A0AEB" w:rsidRPr="00D000DC" w:rsidRDefault="004A0AEB" w:rsidP="009C1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0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Лейла </w:t>
            </w:r>
            <w:proofErr w:type="spellStart"/>
            <w:r w:rsidRPr="00D00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Абдуллаховна</w:t>
            </w:r>
            <w:proofErr w:type="spellEnd"/>
          </w:p>
          <w:p w:rsidR="004A0AEB" w:rsidRPr="00D000DC" w:rsidRDefault="004A0AEB" w:rsidP="009C14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4" w:type="dxa"/>
            <w:gridSpan w:val="2"/>
          </w:tcPr>
          <w:p w:rsidR="004A0AEB" w:rsidRPr="00D000DC" w:rsidRDefault="004A0AEB" w:rsidP="009C1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0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960" w:type="dxa"/>
          </w:tcPr>
          <w:p w:rsidR="004A0AEB" w:rsidRPr="00D000DC" w:rsidRDefault="004A0AEB" w:rsidP="009C1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0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Калу</w:t>
            </w:r>
            <w:r w:rsidR="001D2A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жского регионального отделения О</w:t>
            </w:r>
            <w:r w:rsidRPr="00D00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бщероссийской общественной организации «Российский студенческий спортивный союз»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4A0AEB" w:rsidRPr="00304452" w:rsidTr="009C1454">
        <w:tc>
          <w:tcPr>
            <w:tcW w:w="2684" w:type="dxa"/>
          </w:tcPr>
          <w:p w:rsidR="004A0AEB" w:rsidRPr="00304452" w:rsidRDefault="004A0AEB" w:rsidP="009C14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2144" w:type="dxa"/>
            <w:gridSpan w:val="2"/>
          </w:tcPr>
          <w:p w:rsidR="004A0AEB" w:rsidRPr="00304452" w:rsidRDefault="004A0AEB" w:rsidP="009C1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960" w:type="dxa"/>
          </w:tcPr>
          <w:p w:rsidR="004A0AEB" w:rsidRPr="00304452" w:rsidRDefault="004A0AEB" w:rsidP="009C1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4A0AEB" w:rsidRPr="009300FA" w:rsidTr="009C1454">
        <w:tc>
          <w:tcPr>
            <w:tcW w:w="2684" w:type="dxa"/>
          </w:tcPr>
          <w:p w:rsidR="004A0AEB" w:rsidRPr="009300FA" w:rsidRDefault="00997463" w:rsidP="009C1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r w:rsidR="004A0AEB" w:rsidRPr="009300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туранова</w:t>
            </w:r>
            <w:proofErr w:type="spellEnd"/>
          </w:p>
          <w:p w:rsidR="004A0AEB" w:rsidRPr="009300FA" w:rsidRDefault="004A0AEB" w:rsidP="009C1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0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Ирина  Дмитриева</w:t>
            </w:r>
          </w:p>
          <w:p w:rsidR="004A0AEB" w:rsidRPr="009300FA" w:rsidRDefault="004A0AEB" w:rsidP="009C1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A0AEB" w:rsidRPr="009300FA" w:rsidRDefault="004A0AEB" w:rsidP="009C1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4" w:type="dxa"/>
            <w:gridSpan w:val="2"/>
          </w:tcPr>
          <w:p w:rsidR="004A0AEB" w:rsidRPr="009300FA" w:rsidRDefault="004A0AEB" w:rsidP="009C1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0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4960" w:type="dxa"/>
          </w:tcPr>
          <w:p w:rsidR="004A0AEB" w:rsidRPr="009300FA" w:rsidRDefault="004A0AEB" w:rsidP="009C1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0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студенческого спортивного клуба </w:t>
            </w:r>
            <w:r>
              <w:rPr>
                <w:rStyle w:val="apple-converted-space"/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Федерального государственного бюджетного образовательного учреждения высшего образования  </w:t>
            </w:r>
            <w:r w:rsidR="002E761A">
              <w:rPr>
                <w:rStyle w:val="apple-converted-space"/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«</w:t>
            </w:r>
            <w:r w:rsidRPr="009300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алужского государственного университета</w:t>
            </w:r>
            <w:r w:rsidRPr="009300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им. К.Э. Цио</w:t>
            </w:r>
            <w:r w:rsidR="00E83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9300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ковского</w:t>
            </w:r>
            <w:r w:rsidR="002E76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  <w:p w:rsidR="004A0AEB" w:rsidRPr="009300FA" w:rsidRDefault="004A0AEB" w:rsidP="009C1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0AEB" w:rsidRPr="007C1361" w:rsidTr="009C1454">
        <w:tc>
          <w:tcPr>
            <w:tcW w:w="2684" w:type="dxa"/>
          </w:tcPr>
          <w:p w:rsidR="004A0AEB" w:rsidRPr="00790D5D" w:rsidRDefault="004A0AEB" w:rsidP="009C1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90D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Матчинова</w:t>
            </w:r>
            <w:proofErr w:type="spellEnd"/>
            <w:r w:rsidRPr="00790D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A0AEB" w:rsidRPr="00790D5D" w:rsidRDefault="004A0AEB" w:rsidP="009C1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0D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Нина  Викторовна</w:t>
            </w:r>
          </w:p>
          <w:p w:rsidR="004A0AEB" w:rsidRPr="00304452" w:rsidRDefault="004A0AEB" w:rsidP="009C14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2144" w:type="dxa"/>
            <w:gridSpan w:val="2"/>
          </w:tcPr>
          <w:p w:rsidR="004A0AEB" w:rsidRPr="00C67614" w:rsidRDefault="004A0AEB" w:rsidP="009C1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76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4960" w:type="dxa"/>
          </w:tcPr>
          <w:p w:rsidR="004A0AEB" w:rsidRPr="007C1361" w:rsidRDefault="004A0AEB" w:rsidP="008A44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заведующая</w:t>
            </w:r>
            <w:r w:rsidRPr="007C13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кафедрой физического воспитания</w:t>
            </w:r>
            <w:r w:rsidR="008A442A" w:rsidRPr="007C136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К</w:t>
            </w:r>
            <w:r w:rsidR="008A44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алужского филиала</w:t>
            </w:r>
            <w:r w:rsidRPr="007C13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C70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Федерального государственного бюджетного образовательного учреждения высшего образования </w:t>
            </w:r>
            <w:r w:rsidR="007C701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</w:t>
            </w:r>
            <w:r w:rsidRPr="007C136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оссийского государственного аграрного университета –</w:t>
            </w:r>
            <w:r w:rsidR="007C701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7C7018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МСХА </w:t>
            </w:r>
            <w:r w:rsidRPr="007C1361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7C136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имени К.А. Тимирязева</w:t>
            </w:r>
            <w:r w:rsidR="007C701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(по согласованию)</w:t>
            </w:r>
          </w:p>
        </w:tc>
      </w:tr>
      <w:tr w:rsidR="004A0AEB" w:rsidRPr="007C1361" w:rsidTr="009C1454">
        <w:tc>
          <w:tcPr>
            <w:tcW w:w="2684" w:type="dxa"/>
          </w:tcPr>
          <w:p w:rsidR="004A0AEB" w:rsidRPr="00304452" w:rsidRDefault="004A0AEB" w:rsidP="009C1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2144" w:type="dxa"/>
            <w:gridSpan w:val="2"/>
          </w:tcPr>
          <w:p w:rsidR="004A0AEB" w:rsidRPr="00C67614" w:rsidRDefault="004A0AEB" w:rsidP="009C1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0" w:type="dxa"/>
          </w:tcPr>
          <w:p w:rsidR="004A0AEB" w:rsidRPr="007C1361" w:rsidRDefault="004A0AEB" w:rsidP="009C1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4A0AEB" w:rsidRPr="0099351B" w:rsidTr="009C1454">
        <w:tc>
          <w:tcPr>
            <w:tcW w:w="2684" w:type="dxa"/>
          </w:tcPr>
          <w:p w:rsidR="004A0AEB" w:rsidRPr="0099351B" w:rsidRDefault="004A0AEB" w:rsidP="009C1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A0AEB" w:rsidRPr="0099351B" w:rsidRDefault="004A0AEB" w:rsidP="009C14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Рожкова Светлана </w:t>
            </w:r>
          </w:p>
          <w:p w:rsidR="004A0AEB" w:rsidRPr="0099351B" w:rsidRDefault="004A0AEB" w:rsidP="009C14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Николаевна</w:t>
            </w:r>
          </w:p>
          <w:p w:rsidR="004A0AEB" w:rsidRPr="0099351B" w:rsidRDefault="004A0AEB" w:rsidP="009C14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4" w:type="dxa"/>
            <w:gridSpan w:val="2"/>
          </w:tcPr>
          <w:p w:rsidR="004A0AEB" w:rsidRPr="0099351B" w:rsidRDefault="004A0AEB" w:rsidP="009C1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A0AEB" w:rsidRPr="0099351B" w:rsidRDefault="004A0AEB" w:rsidP="009C1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960" w:type="dxa"/>
          </w:tcPr>
          <w:p w:rsidR="004A0AEB" w:rsidRPr="0099351B" w:rsidRDefault="004A0AEB" w:rsidP="009C1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A0AEB" w:rsidRPr="0099351B" w:rsidRDefault="004A0AEB" w:rsidP="001D3B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развития физической культуры и спор</w:t>
            </w:r>
            <w:r w:rsidR="00D219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 в образовательных </w:t>
            </w:r>
            <w:proofErr w:type="gramStart"/>
            <w:r w:rsidR="00D219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организациях</w:t>
            </w:r>
            <w:proofErr w:type="gramEnd"/>
            <w:r w:rsidRPr="009935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министерства образования и науки Калужской области</w:t>
            </w:r>
            <w:r w:rsidR="006763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A0AEB" w:rsidRPr="00304452" w:rsidTr="009C1454">
        <w:tc>
          <w:tcPr>
            <w:tcW w:w="2684" w:type="dxa"/>
          </w:tcPr>
          <w:p w:rsidR="004A0AEB" w:rsidRPr="00304452" w:rsidRDefault="004A0AEB" w:rsidP="009C1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2144" w:type="dxa"/>
            <w:gridSpan w:val="2"/>
          </w:tcPr>
          <w:p w:rsidR="004A0AEB" w:rsidRPr="00304452" w:rsidRDefault="004A0AEB" w:rsidP="009C14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960" w:type="dxa"/>
          </w:tcPr>
          <w:p w:rsidR="004A0AEB" w:rsidRPr="00304452" w:rsidRDefault="004A0AEB" w:rsidP="009C14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4A0AEB" w:rsidRPr="00304452" w:rsidTr="009C1454">
        <w:tc>
          <w:tcPr>
            <w:tcW w:w="2684" w:type="dxa"/>
          </w:tcPr>
          <w:p w:rsidR="004A0AEB" w:rsidRPr="00304452" w:rsidRDefault="004A0AEB" w:rsidP="009C1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2144" w:type="dxa"/>
            <w:gridSpan w:val="2"/>
          </w:tcPr>
          <w:p w:rsidR="004A0AEB" w:rsidRPr="00304452" w:rsidRDefault="004A0AEB" w:rsidP="009C1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960" w:type="dxa"/>
          </w:tcPr>
          <w:p w:rsidR="004A0AEB" w:rsidRPr="00304452" w:rsidRDefault="004A0AEB" w:rsidP="009C1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 w:firstLine="708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4A0AEB" w:rsidRPr="007859EC" w:rsidTr="00D535A8">
        <w:trPr>
          <w:trHeight w:val="1170"/>
        </w:trPr>
        <w:tc>
          <w:tcPr>
            <w:tcW w:w="2684" w:type="dxa"/>
          </w:tcPr>
          <w:p w:rsidR="004A0AEB" w:rsidRPr="007859EC" w:rsidRDefault="004A0AEB" w:rsidP="009C1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Соколов </w:t>
            </w:r>
          </w:p>
          <w:p w:rsidR="004A0AEB" w:rsidRPr="007859EC" w:rsidRDefault="004A0AEB" w:rsidP="009C1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Юрий Николаевич</w:t>
            </w:r>
          </w:p>
          <w:p w:rsidR="004A0AEB" w:rsidRPr="007859EC" w:rsidRDefault="004A0AEB" w:rsidP="009C14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44" w:type="dxa"/>
            <w:gridSpan w:val="2"/>
          </w:tcPr>
          <w:p w:rsidR="004A0AEB" w:rsidRPr="007859EC" w:rsidRDefault="004A0AEB" w:rsidP="009C1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7859EC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4960" w:type="dxa"/>
          </w:tcPr>
          <w:p w:rsidR="004A0AEB" w:rsidRPr="007859EC" w:rsidRDefault="004A0AEB" w:rsidP="00D535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министра – начальник управления физкультурно-массовой работы </w:t>
            </w:r>
            <w:r w:rsidR="002F5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спорта </w:t>
            </w:r>
            <w:r w:rsidRPr="007859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министерства спорта Калужской области</w:t>
            </w:r>
          </w:p>
          <w:p w:rsidR="004A0AEB" w:rsidRPr="007859EC" w:rsidRDefault="004A0AEB" w:rsidP="009C1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A0AEB" w:rsidRPr="007859EC" w:rsidRDefault="004A0AEB" w:rsidP="009C14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A0AEB" w:rsidRPr="004355CC" w:rsidTr="009C1454">
        <w:tc>
          <w:tcPr>
            <w:tcW w:w="2684" w:type="dxa"/>
          </w:tcPr>
          <w:p w:rsidR="004A0AEB" w:rsidRPr="004355CC" w:rsidRDefault="004A0AEB" w:rsidP="009C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Чирко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     </w:t>
            </w:r>
            <w:r w:rsidR="0058746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Иванович</w:t>
            </w:r>
          </w:p>
        </w:tc>
        <w:tc>
          <w:tcPr>
            <w:tcW w:w="1909" w:type="dxa"/>
          </w:tcPr>
          <w:p w:rsidR="004A0AEB" w:rsidRPr="004355CC" w:rsidRDefault="00D535A8" w:rsidP="009C1454">
            <w:pPr>
              <w:overflowPunct w:val="0"/>
              <w:autoSpaceDE w:val="0"/>
              <w:autoSpaceDN w:val="0"/>
              <w:adjustRightInd w:val="0"/>
              <w:ind w:left="-10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195" w:type="dxa"/>
            <w:gridSpan w:val="2"/>
          </w:tcPr>
          <w:p w:rsidR="004A0AEB" w:rsidRDefault="0026072C" w:rsidP="00D535A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социального развития </w:t>
            </w:r>
            <w:r w:rsidR="004A0AEB" w:rsidRPr="004355C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4A0AEB">
              <w:rPr>
                <w:rFonts w:ascii="Times New Roman" w:hAnsi="Times New Roman" w:cs="Times New Roman"/>
                <w:sz w:val="26"/>
                <w:szCs w:val="26"/>
              </w:rPr>
              <w:t xml:space="preserve">алужского филиала </w:t>
            </w:r>
            <w:r w:rsidR="004A0AEB" w:rsidRPr="004355CC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="004A0AEB">
              <w:rPr>
                <w:rFonts w:ascii="Times New Roman" w:hAnsi="Times New Roman" w:cs="Times New Roman"/>
                <w:sz w:val="26"/>
                <w:szCs w:val="26"/>
              </w:rPr>
              <w:t>осковского государственного технического университета</w:t>
            </w:r>
            <w:r w:rsidR="004A0AEB" w:rsidRPr="004355CC">
              <w:rPr>
                <w:rFonts w:ascii="Times New Roman" w:hAnsi="Times New Roman" w:cs="Times New Roman"/>
                <w:sz w:val="26"/>
                <w:szCs w:val="26"/>
              </w:rPr>
              <w:t xml:space="preserve"> им. Н.Э. Баумана </w:t>
            </w:r>
            <w:r w:rsidR="004A0AEB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4A0AEB" w:rsidRPr="004355CC" w:rsidRDefault="004A0AEB" w:rsidP="009C14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4A0AEB" w:rsidRDefault="004A0AEB" w:rsidP="004A0AEB">
      <w:pPr>
        <w:pStyle w:val="ConsPlusNormal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13217D" w:rsidRDefault="0013217D" w:rsidP="004A0AEB">
      <w:pPr>
        <w:pStyle w:val="ConsPlusNormal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13217D" w:rsidRDefault="0013217D" w:rsidP="004A0AEB">
      <w:pPr>
        <w:pStyle w:val="ConsPlusNormal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13217D" w:rsidRDefault="0013217D" w:rsidP="004A0AEB">
      <w:pPr>
        <w:pStyle w:val="ConsPlusNormal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13217D" w:rsidRDefault="0013217D" w:rsidP="004A0AEB">
      <w:pPr>
        <w:pStyle w:val="ConsPlusNormal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13217D" w:rsidRDefault="0013217D" w:rsidP="004A0AEB">
      <w:pPr>
        <w:pStyle w:val="ConsPlusNormal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13217D" w:rsidRDefault="0013217D" w:rsidP="004A0AEB">
      <w:pPr>
        <w:pStyle w:val="ConsPlusNormal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13217D" w:rsidRDefault="0013217D" w:rsidP="004A0AEB">
      <w:pPr>
        <w:pStyle w:val="ConsPlusNormal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13217D" w:rsidRDefault="0013217D" w:rsidP="004A0AEB">
      <w:pPr>
        <w:pStyle w:val="ConsPlusNormal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13217D" w:rsidRDefault="0013217D" w:rsidP="004A0AEB">
      <w:pPr>
        <w:pStyle w:val="ConsPlusNormal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13217D" w:rsidRDefault="0013217D" w:rsidP="004A0AEB">
      <w:pPr>
        <w:pStyle w:val="ConsPlusNormal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13217D" w:rsidRDefault="0013217D" w:rsidP="004A0AEB">
      <w:pPr>
        <w:pStyle w:val="ConsPlusNormal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13217D" w:rsidRDefault="0013217D" w:rsidP="004A0AEB">
      <w:pPr>
        <w:pStyle w:val="ConsPlusNormal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13217D" w:rsidRDefault="0013217D" w:rsidP="004A0AEB">
      <w:pPr>
        <w:pStyle w:val="ConsPlusNormal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13217D" w:rsidRDefault="0013217D" w:rsidP="004A0AEB">
      <w:pPr>
        <w:pStyle w:val="ConsPlusNormal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13217D" w:rsidRPr="008A0513" w:rsidRDefault="0013217D" w:rsidP="003A57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13217D" w:rsidRPr="008A0513" w:rsidSect="007D3332">
      <w:headerReference w:type="even" r:id="rId10"/>
      <w:headerReference w:type="default" r:id="rId11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845" w:rsidRDefault="001D6845">
      <w:pPr>
        <w:spacing w:after="0" w:line="240" w:lineRule="auto"/>
      </w:pPr>
      <w:r>
        <w:separator/>
      </w:r>
    </w:p>
  </w:endnote>
  <w:endnote w:type="continuationSeparator" w:id="0">
    <w:p w:rsidR="001D6845" w:rsidRDefault="001D6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845" w:rsidRDefault="001D6845">
      <w:pPr>
        <w:spacing w:after="0" w:line="240" w:lineRule="auto"/>
      </w:pPr>
      <w:r>
        <w:separator/>
      </w:r>
    </w:p>
  </w:footnote>
  <w:footnote w:type="continuationSeparator" w:id="0">
    <w:p w:rsidR="001D6845" w:rsidRDefault="001D6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B8F" w:rsidRDefault="0065204A">
    <w:pPr>
      <w:pStyle w:val="a3"/>
      <w:framePr w:wrap="auto" w:vAnchor="text" w:hAnchor="margin" w:xAlign="center" w:y="1"/>
      <w:rPr>
        <w:rStyle w:val="a5"/>
        <w:sz w:val="26"/>
      </w:rPr>
    </w:pPr>
    <w:r>
      <w:rPr>
        <w:rStyle w:val="a5"/>
        <w:sz w:val="26"/>
      </w:rPr>
      <w:fldChar w:fldCharType="begin"/>
    </w:r>
    <w:r>
      <w:rPr>
        <w:rStyle w:val="a5"/>
        <w:sz w:val="26"/>
      </w:rPr>
      <w:instrText xml:space="preserve">PAGE  </w:instrText>
    </w:r>
    <w:r>
      <w:rPr>
        <w:rStyle w:val="a5"/>
        <w:sz w:val="26"/>
      </w:rPr>
      <w:fldChar w:fldCharType="end"/>
    </w:r>
  </w:p>
  <w:p w:rsidR="00B93B8F" w:rsidRDefault="001D68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B8F" w:rsidRDefault="0065204A">
    <w:pPr>
      <w:pStyle w:val="a3"/>
      <w:framePr w:wrap="auto" w:vAnchor="text" w:hAnchor="margin" w:xAlign="center" w:y="1"/>
      <w:rPr>
        <w:rStyle w:val="a5"/>
        <w:sz w:val="26"/>
      </w:rPr>
    </w:pPr>
    <w:r>
      <w:rPr>
        <w:rStyle w:val="a5"/>
        <w:sz w:val="26"/>
      </w:rPr>
      <w:fldChar w:fldCharType="begin"/>
    </w:r>
    <w:r>
      <w:rPr>
        <w:rStyle w:val="a5"/>
        <w:sz w:val="26"/>
      </w:rPr>
      <w:instrText xml:space="preserve">PAGE  </w:instrText>
    </w:r>
    <w:r>
      <w:rPr>
        <w:rStyle w:val="a5"/>
        <w:sz w:val="26"/>
      </w:rPr>
      <w:fldChar w:fldCharType="separate"/>
    </w:r>
    <w:r w:rsidR="0021571D">
      <w:rPr>
        <w:rStyle w:val="a5"/>
        <w:noProof/>
        <w:sz w:val="26"/>
      </w:rPr>
      <w:t>2</w:t>
    </w:r>
    <w:r>
      <w:rPr>
        <w:rStyle w:val="a5"/>
        <w:sz w:val="26"/>
      </w:rPr>
      <w:fldChar w:fldCharType="end"/>
    </w:r>
  </w:p>
  <w:p w:rsidR="00B93B8F" w:rsidRDefault="00AC2FDD" w:rsidP="00AC2FDD">
    <w:pPr>
      <w:pStyle w:val="a3"/>
      <w:jc w:val="right"/>
    </w:pPr>
    <w:r w:rsidRPr="00AC2FDD"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BE5"/>
    <w:multiLevelType w:val="hybridMultilevel"/>
    <w:tmpl w:val="BC601F3A"/>
    <w:lvl w:ilvl="0" w:tplc="FC7E1346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8043244"/>
    <w:multiLevelType w:val="multilevel"/>
    <w:tmpl w:val="0BB0BA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BA34E69"/>
    <w:multiLevelType w:val="hybridMultilevel"/>
    <w:tmpl w:val="9B4673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B7A02E0"/>
    <w:multiLevelType w:val="hybridMultilevel"/>
    <w:tmpl w:val="6D889496"/>
    <w:lvl w:ilvl="0" w:tplc="BA7483B6">
      <w:start w:val="1"/>
      <w:numFmt w:val="decimal"/>
      <w:lvlText w:val="%1."/>
      <w:lvlJc w:val="left"/>
      <w:pPr>
        <w:ind w:left="1379" w:hanging="84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3DD83EBF"/>
    <w:multiLevelType w:val="hybridMultilevel"/>
    <w:tmpl w:val="F0B628AC"/>
    <w:lvl w:ilvl="0" w:tplc="A634BB7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06"/>
    <w:rsid w:val="00000794"/>
    <w:rsid w:val="000065F9"/>
    <w:rsid w:val="00040E52"/>
    <w:rsid w:val="000504D5"/>
    <w:rsid w:val="00050B4E"/>
    <w:rsid w:val="0005260D"/>
    <w:rsid w:val="00052AF3"/>
    <w:rsid w:val="00055372"/>
    <w:rsid w:val="000618D8"/>
    <w:rsid w:val="00062A29"/>
    <w:rsid w:val="0007207A"/>
    <w:rsid w:val="00074409"/>
    <w:rsid w:val="000826C4"/>
    <w:rsid w:val="00090B38"/>
    <w:rsid w:val="00092BC0"/>
    <w:rsid w:val="000A05D5"/>
    <w:rsid w:val="000A57B0"/>
    <w:rsid w:val="000B17D9"/>
    <w:rsid w:val="000B3E17"/>
    <w:rsid w:val="000B6162"/>
    <w:rsid w:val="000C1EF4"/>
    <w:rsid w:val="000C2089"/>
    <w:rsid w:val="000C3369"/>
    <w:rsid w:val="000D053D"/>
    <w:rsid w:val="000D33BB"/>
    <w:rsid w:val="000D6F16"/>
    <w:rsid w:val="000E1F85"/>
    <w:rsid w:val="000E53C9"/>
    <w:rsid w:val="000F1955"/>
    <w:rsid w:val="00102244"/>
    <w:rsid w:val="00105C2D"/>
    <w:rsid w:val="001169B8"/>
    <w:rsid w:val="00123008"/>
    <w:rsid w:val="0013217D"/>
    <w:rsid w:val="00141A8A"/>
    <w:rsid w:val="0014474D"/>
    <w:rsid w:val="00145832"/>
    <w:rsid w:val="00153615"/>
    <w:rsid w:val="0015449C"/>
    <w:rsid w:val="001545F5"/>
    <w:rsid w:val="001556D9"/>
    <w:rsid w:val="00156E11"/>
    <w:rsid w:val="00171AB7"/>
    <w:rsid w:val="00174359"/>
    <w:rsid w:val="00176137"/>
    <w:rsid w:val="00180535"/>
    <w:rsid w:val="0018141B"/>
    <w:rsid w:val="001845E5"/>
    <w:rsid w:val="00184830"/>
    <w:rsid w:val="00191C6B"/>
    <w:rsid w:val="00193263"/>
    <w:rsid w:val="00196B2B"/>
    <w:rsid w:val="001A0BC1"/>
    <w:rsid w:val="001A2D69"/>
    <w:rsid w:val="001A3B71"/>
    <w:rsid w:val="001C3D0F"/>
    <w:rsid w:val="001C4603"/>
    <w:rsid w:val="001D0D3C"/>
    <w:rsid w:val="001D2AA2"/>
    <w:rsid w:val="001D3B50"/>
    <w:rsid w:val="001D4CA2"/>
    <w:rsid w:val="001D6845"/>
    <w:rsid w:val="001E23C2"/>
    <w:rsid w:val="001E44E5"/>
    <w:rsid w:val="001F09C7"/>
    <w:rsid w:val="001F2115"/>
    <w:rsid w:val="00213FF6"/>
    <w:rsid w:val="002144D9"/>
    <w:rsid w:val="0021571D"/>
    <w:rsid w:val="00224916"/>
    <w:rsid w:val="0023449A"/>
    <w:rsid w:val="00241449"/>
    <w:rsid w:val="002420FA"/>
    <w:rsid w:val="00250FCD"/>
    <w:rsid w:val="00251B2E"/>
    <w:rsid w:val="00252E22"/>
    <w:rsid w:val="00260392"/>
    <w:rsid w:val="0026072C"/>
    <w:rsid w:val="00274E2A"/>
    <w:rsid w:val="002769AE"/>
    <w:rsid w:val="00285C1D"/>
    <w:rsid w:val="00291796"/>
    <w:rsid w:val="0029422B"/>
    <w:rsid w:val="002942E6"/>
    <w:rsid w:val="002A175E"/>
    <w:rsid w:val="002A783F"/>
    <w:rsid w:val="002A7EF5"/>
    <w:rsid w:val="002B3D18"/>
    <w:rsid w:val="002D15A8"/>
    <w:rsid w:val="002D758F"/>
    <w:rsid w:val="002E717E"/>
    <w:rsid w:val="002E761A"/>
    <w:rsid w:val="002F19C3"/>
    <w:rsid w:val="002F2DBD"/>
    <w:rsid w:val="002F3247"/>
    <w:rsid w:val="002F51B0"/>
    <w:rsid w:val="003017B2"/>
    <w:rsid w:val="00304452"/>
    <w:rsid w:val="00305439"/>
    <w:rsid w:val="00312A2B"/>
    <w:rsid w:val="00313EB7"/>
    <w:rsid w:val="00323DEE"/>
    <w:rsid w:val="00324441"/>
    <w:rsid w:val="00331AF0"/>
    <w:rsid w:val="00333383"/>
    <w:rsid w:val="00340380"/>
    <w:rsid w:val="00345579"/>
    <w:rsid w:val="00350372"/>
    <w:rsid w:val="00354E82"/>
    <w:rsid w:val="0035658E"/>
    <w:rsid w:val="00374A02"/>
    <w:rsid w:val="00375999"/>
    <w:rsid w:val="00377829"/>
    <w:rsid w:val="00386A2D"/>
    <w:rsid w:val="003A1177"/>
    <w:rsid w:val="003A2913"/>
    <w:rsid w:val="003A315B"/>
    <w:rsid w:val="003A54B7"/>
    <w:rsid w:val="003A5724"/>
    <w:rsid w:val="003B09B2"/>
    <w:rsid w:val="003B0D96"/>
    <w:rsid w:val="003B7CA4"/>
    <w:rsid w:val="003C3DDD"/>
    <w:rsid w:val="003D4540"/>
    <w:rsid w:val="003E7023"/>
    <w:rsid w:val="004018FF"/>
    <w:rsid w:val="004032C9"/>
    <w:rsid w:val="00410D1C"/>
    <w:rsid w:val="00412E25"/>
    <w:rsid w:val="00415F5B"/>
    <w:rsid w:val="00420C1D"/>
    <w:rsid w:val="004250AB"/>
    <w:rsid w:val="004261C2"/>
    <w:rsid w:val="00427324"/>
    <w:rsid w:val="0043025D"/>
    <w:rsid w:val="00434B80"/>
    <w:rsid w:val="00435074"/>
    <w:rsid w:val="004355CC"/>
    <w:rsid w:val="00440150"/>
    <w:rsid w:val="004411D4"/>
    <w:rsid w:val="00441DDD"/>
    <w:rsid w:val="0044597D"/>
    <w:rsid w:val="00446303"/>
    <w:rsid w:val="00453AA0"/>
    <w:rsid w:val="00457A99"/>
    <w:rsid w:val="00470E76"/>
    <w:rsid w:val="00474341"/>
    <w:rsid w:val="004821E3"/>
    <w:rsid w:val="00486258"/>
    <w:rsid w:val="00487222"/>
    <w:rsid w:val="004A0AEB"/>
    <w:rsid w:val="004A1944"/>
    <w:rsid w:val="004A53A5"/>
    <w:rsid w:val="004B0C16"/>
    <w:rsid w:val="004B154F"/>
    <w:rsid w:val="004B5815"/>
    <w:rsid w:val="004B7AD7"/>
    <w:rsid w:val="004C26B3"/>
    <w:rsid w:val="004D1C3C"/>
    <w:rsid w:val="004D46B5"/>
    <w:rsid w:val="004D59E2"/>
    <w:rsid w:val="004E2415"/>
    <w:rsid w:val="004E48D7"/>
    <w:rsid w:val="004F4512"/>
    <w:rsid w:val="004F55FC"/>
    <w:rsid w:val="005039A6"/>
    <w:rsid w:val="00505713"/>
    <w:rsid w:val="00507C87"/>
    <w:rsid w:val="005148C0"/>
    <w:rsid w:val="00517CCC"/>
    <w:rsid w:val="0052182B"/>
    <w:rsid w:val="00525B22"/>
    <w:rsid w:val="00526356"/>
    <w:rsid w:val="00527A7E"/>
    <w:rsid w:val="00530424"/>
    <w:rsid w:val="00544885"/>
    <w:rsid w:val="005456BB"/>
    <w:rsid w:val="005602AD"/>
    <w:rsid w:val="00563785"/>
    <w:rsid w:val="00564AE6"/>
    <w:rsid w:val="0056748A"/>
    <w:rsid w:val="005757B6"/>
    <w:rsid w:val="00577CA1"/>
    <w:rsid w:val="005818E4"/>
    <w:rsid w:val="00586AF7"/>
    <w:rsid w:val="00587464"/>
    <w:rsid w:val="0059292D"/>
    <w:rsid w:val="00595C15"/>
    <w:rsid w:val="005A5312"/>
    <w:rsid w:val="005A66C6"/>
    <w:rsid w:val="005A73D9"/>
    <w:rsid w:val="005B7AEB"/>
    <w:rsid w:val="005B7C78"/>
    <w:rsid w:val="005C056D"/>
    <w:rsid w:val="005C05FF"/>
    <w:rsid w:val="005C17DA"/>
    <w:rsid w:val="005C1F07"/>
    <w:rsid w:val="005C5CD2"/>
    <w:rsid w:val="005C6796"/>
    <w:rsid w:val="005D178D"/>
    <w:rsid w:val="005D2322"/>
    <w:rsid w:val="005D346C"/>
    <w:rsid w:val="005D7223"/>
    <w:rsid w:val="005E2257"/>
    <w:rsid w:val="0060200E"/>
    <w:rsid w:val="0060202D"/>
    <w:rsid w:val="0060698D"/>
    <w:rsid w:val="00621B85"/>
    <w:rsid w:val="0064039D"/>
    <w:rsid w:val="006430A0"/>
    <w:rsid w:val="0064562B"/>
    <w:rsid w:val="00645631"/>
    <w:rsid w:val="006475CA"/>
    <w:rsid w:val="0065204A"/>
    <w:rsid w:val="0065284D"/>
    <w:rsid w:val="006576C7"/>
    <w:rsid w:val="00661F51"/>
    <w:rsid w:val="00667DFF"/>
    <w:rsid w:val="00670F79"/>
    <w:rsid w:val="006743ED"/>
    <w:rsid w:val="00674BAA"/>
    <w:rsid w:val="006763F1"/>
    <w:rsid w:val="00682189"/>
    <w:rsid w:val="0068393A"/>
    <w:rsid w:val="00683B98"/>
    <w:rsid w:val="00683FB1"/>
    <w:rsid w:val="00687E73"/>
    <w:rsid w:val="0069782D"/>
    <w:rsid w:val="006A211C"/>
    <w:rsid w:val="006A79B3"/>
    <w:rsid w:val="006B23E6"/>
    <w:rsid w:val="006B5F6F"/>
    <w:rsid w:val="006C2E1B"/>
    <w:rsid w:val="006D0B1B"/>
    <w:rsid w:val="006D2E15"/>
    <w:rsid w:val="006D7CEE"/>
    <w:rsid w:val="006E07EF"/>
    <w:rsid w:val="006E08C7"/>
    <w:rsid w:val="006E0F82"/>
    <w:rsid w:val="006E54FE"/>
    <w:rsid w:val="006E6F10"/>
    <w:rsid w:val="006E712F"/>
    <w:rsid w:val="006F3727"/>
    <w:rsid w:val="006F45E0"/>
    <w:rsid w:val="006F4CB8"/>
    <w:rsid w:val="00702543"/>
    <w:rsid w:val="00703519"/>
    <w:rsid w:val="0070565B"/>
    <w:rsid w:val="00712B0F"/>
    <w:rsid w:val="0071407A"/>
    <w:rsid w:val="00714BE9"/>
    <w:rsid w:val="00720F75"/>
    <w:rsid w:val="007230AA"/>
    <w:rsid w:val="00724E27"/>
    <w:rsid w:val="00726942"/>
    <w:rsid w:val="00727A1A"/>
    <w:rsid w:val="00731640"/>
    <w:rsid w:val="00731F94"/>
    <w:rsid w:val="0073336C"/>
    <w:rsid w:val="0073522E"/>
    <w:rsid w:val="00744E4D"/>
    <w:rsid w:val="00752831"/>
    <w:rsid w:val="0075610A"/>
    <w:rsid w:val="00763034"/>
    <w:rsid w:val="00767E52"/>
    <w:rsid w:val="007747D0"/>
    <w:rsid w:val="00774928"/>
    <w:rsid w:val="0077750D"/>
    <w:rsid w:val="007859EC"/>
    <w:rsid w:val="00790D5D"/>
    <w:rsid w:val="0079248F"/>
    <w:rsid w:val="007A0055"/>
    <w:rsid w:val="007A5B7C"/>
    <w:rsid w:val="007A678E"/>
    <w:rsid w:val="007B16A4"/>
    <w:rsid w:val="007B2422"/>
    <w:rsid w:val="007C0CD0"/>
    <w:rsid w:val="007C1361"/>
    <w:rsid w:val="007C28B8"/>
    <w:rsid w:val="007C2905"/>
    <w:rsid w:val="007C3FA1"/>
    <w:rsid w:val="007C4126"/>
    <w:rsid w:val="007C7018"/>
    <w:rsid w:val="007D3332"/>
    <w:rsid w:val="007E0089"/>
    <w:rsid w:val="007E2306"/>
    <w:rsid w:val="007E3F50"/>
    <w:rsid w:val="007F1ECF"/>
    <w:rsid w:val="007F3567"/>
    <w:rsid w:val="007F4461"/>
    <w:rsid w:val="007F4C1E"/>
    <w:rsid w:val="00801EFF"/>
    <w:rsid w:val="00811FE3"/>
    <w:rsid w:val="00816B67"/>
    <w:rsid w:val="008237F2"/>
    <w:rsid w:val="00823FBE"/>
    <w:rsid w:val="008247E5"/>
    <w:rsid w:val="00830D6E"/>
    <w:rsid w:val="008328AD"/>
    <w:rsid w:val="0083345C"/>
    <w:rsid w:val="00835063"/>
    <w:rsid w:val="00835C80"/>
    <w:rsid w:val="0084363A"/>
    <w:rsid w:val="00845D43"/>
    <w:rsid w:val="00866E3F"/>
    <w:rsid w:val="00871BCB"/>
    <w:rsid w:val="00874A88"/>
    <w:rsid w:val="00877CB0"/>
    <w:rsid w:val="00877DE9"/>
    <w:rsid w:val="008803B0"/>
    <w:rsid w:val="008832B2"/>
    <w:rsid w:val="00890E85"/>
    <w:rsid w:val="00894BB0"/>
    <w:rsid w:val="00894FBE"/>
    <w:rsid w:val="008A0513"/>
    <w:rsid w:val="008A442A"/>
    <w:rsid w:val="008A4F7E"/>
    <w:rsid w:val="008B1C56"/>
    <w:rsid w:val="008B2865"/>
    <w:rsid w:val="008B7A1D"/>
    <w:rsid w:val="008B7D57"/>
    <w:rsid w:val="008C1575"/>
    <w:rsid w:val="008D097E"/>
    <w:rsid w:val="008D3D86"/>
    <w:rsid w:val="008D4931"/>
    <w:rsid w:val="008E34E9"/>
    <w:rsid w:val="008E7B43"/>
    <w:rsid w:val="008F163A"/>
    <w:rsid w:val="008F6E6E"/>
    <w:rsid w:val="0090213E"/>
    <w:rsid w:val="00905142"/>
    <w:rsid w:val="0091036E"/>
    <w:rsid w:val="009241BF"/>
    <w:rsid w:val="009300FA"/>
    <w:rsid w:val="00930763"/>
    <w:rsid w:val="009317A5"/>
    <w:rsid w:val="0093668F"/>
    <w:rsid w:val="00941188"/>
    <w:rsid w:val="0095485B"/>
    <w:rsid w:val="00954900"/>
    <w:rsid w:val="00957624"/>
    <w:rsid w:val="00960114"/>
    <w:rsid w:val="00977250"/>
    <w:rsid w:val="00977FFA"/>
    <w:rsid w:val="0099351B"/>
    <w:rsid w:val="00994EA8"/>
    <w:rsid w:val="009958DB"/>
    <w:rsid w:val="00997463"/>
    <w:rsid w:val="00997D87"/>
    <w:rsid w:val="009A75E5"/>
    <w:rsid w:val="009B1E0B"/>
    <w:rsid w:val="009B4088"/>
    <w:rsid w:val="009B7DC7"/>
    <w:rsid w:val="009C3961"/>
    <w:rsid w:val="009D2DCB"/>
    <w:rsid w:val="009E4B24"/>
    <w:rsid w:val="009F12BA"/>
    <w:rsid w:val="009F12FF"/>
    <w:rsid w:val="009F5781"/>
    <w:rsid w:val="009F5A95"/>
    <w:rsid w:val="00A0312F"/>
    <w:rsid w:val="00A1140C"/>
    <w:rsid w:val="00A159FE"/>
    <w:rsid w:val="00A23780"/>
    <w:rsid w:val="00A33F3A"/>
    <w:rsid w:val="00A34842"/>
    <w:rsid w:val="00A348E3"/>
    <w:rsid w:val="00A43ADC"/>
    <w:rsid w:val="00A43D0A"/>
    <w:rsid w:val="00A50399"/>
    <w:rsid w:val="00A557A6"/>
    <w:rsid w:val="00A55D23"/>
    <w:rsid w:val="00A63B5A"/>
    <w:rsid w:val="00A7179B"/>
    <w:rsid w:val="00A7251C"/>
    <w:rsid w:val="00A73538"/>
    <w:rsid w:val="00A871E1"/>
    <w:rsid w:val="00A92A4F"/>
    <w:rsid w:val="00AA7C7C"/>
    <w:rsid w:val="00AB20F3"/>
    <w:rsid w:val="00AB3690"/>
    <w:rsid w:val="00AB66B0"/>
    <w:rsid w:val="00AB73F4"/>
    <w:rsid w:val="00AC2FDD"/>
    <w:rsid w:val="00AC4376"/>
    <w:rsid w:val="00AE0B14"/>
    <w:rsid w:val="00AE1619"/>
    <w:rsid w:val="00AE2503"/>
    <w:rsid w:val="00AE7201"/>
    <w:rsid w:val="00AF282C"/>
    <w:rsid w:val="00B066CB"/>
    <w:rsid w:val="00B12F93"/>
    <w:rsid w:val="00B1460E"/>
    <w:rsid w:val="00B15B95"/>
    <w:rsid w:val="00B22CDA"/>
    <w:rsid w:val="00B24794"/>
    <w:rsid w:val="00B33FF3"/>
    <w:rsid w:val="00B407B8"/>
    <w:rsid w:val="00B41D60"/>
    <w:rsid w:val="00B4477B"/>
    <w:rsid w:val="00B47232"/>
    <w:rsid w:val="00B51AE5"/>
    <w:rsid w:val="00B558AD"/>
    <w:rsid w:val="00B70D3D"/>
    <w:rsid w:val="00B7777E"/>
    <w:rsid w:val="00B863CE"/>
    <w:rsid w:val="00B863D3"/>
    <w:rsid w:val="00B965B3"/>
    <w:rsid w:val="00BA4598"/>
    <w:rsid w:val="00BB10AE"/>
    <w:rsid w:val="00BB1B62"/>
    <w:rsid w:val="00BB42B1"/>
    <w:rsid w:val="00BC127A"/>
    <w:rsid w:val="00BC282B"/>
    <w:rsid w:val="00BC4321"/>
    <w:rsid w:val="00BC53F6"/>
    <w:rsid w:val="00BD12B7"/>
    <w:rsid w:val="00BD16D0"/>
    <w:rsid w:val="00BD3887"/>
    <w:rsid w:val="00BD4706"/>
    <w:rsid w:val="00BE0D17"/>
    <w:rsid w:val="00BE14EC"/>
    <w:rsid w:val="00BE3F22"/>
    <w:rsid w:val="00BF5764"/>
    <w:rsid w:val="00C02417"/>
    <w:rsid w:val="00C02435"/>
    <w:rsid w:val="00C027B9"/>
    <w:rsid w:val="00C04917"/>
    <w:rsid w:val="00C1475F"/>
    <w:rsid w:val="00C15AFE"/>
    <w:rsid w:val="00C17A6B"/>
    <w:rsid w:val="00C2719D"/>
    <w:rsid w:val="00C31504"/>
    <w:rsid w:val="00C31DAD"/>
    <w:rsid w:val="00C33C76"/>
    <w:rsid w:val="00C34787"/>
    <w:rsid w:val="00C451B3"/>
    <w:rsid w:val="00C518F4"/>
    <w:rsid w:val="00C55165"/>
    <w:rsid w:val="00C605E2"/>
    <w:rsid w:val="00C618DB"/>
    <w:rsid w:val="00C67614"/>
    <w:rsid w:val="00C73503"/>
    <w:rsid w:val="00C75C7A"/>
    <w:rsid w:val="00C8348E"/>
    <w:rsid w:val="00C853CA"/>
    <w:rsid w:val="00C965A2"/>
    <w:rsid w:val="00C97E11"/>
    <w:rsid w:val="00CA07EF"/>
    <w:rsid w:val="00CA44B3"/>
    <w:rsid w:val="00CA57C1"/>
    <w:rsid w:val="00CA64E7"/>
    <w:rsid w:val="00CB195A"/>
    <w:rsid w:val="00CB73AA"/>
    <w:rsid w:val="00CC0F0D"/>
    <w:rsid w:val="00CD2AF9"/>
    <w:rsid w:val="00CE13F5"/>
    <w:rsid w:val="00CE3FBA"/>
    <w:rsid w:val="00CE7DCF"/>
    <w:rsid w:val="00CF2795"/>
    <w:rsid w:val="00CF5534"/>
    <w:rsid w:val="00CF6680"/>
    <w:rsid w:val="00D000DC"/>
    <w:rsid w:val="00D067AE"/>
    <w:rsid w:val="00D100C4"/>
    <w:rsid w:val="00D150BD"/>
    <w:rsid w:val="00D21923"/>
    <w:rsid w:val="00D22A67"/>
    <w:rsid w:val="00D255E4"/>
    <w:rsid w:val="00D2788B"/>
    <w:rsid w:val="00D36CE5"/>
    <w:rsid w:val="00D44430"/>
    <w:rsid w:val="00D44A05"/>
    <w:rsid w:val="00D45C5E"/>
    <w:rsid w:val="00D473F8"/>
    <w:rsid w:val="00D47ED1"/>
    <w:rsid w:val="00D535A8"/>
    <w:rsid w:val="00D61109"/>
    <w:rsid w:val="00D80E36"/>
    <w:rsid w:val="00D82366"/>
    <w:rsid w:val="00D853D8"/>
    <w:rsid w:val="00D903C7"/>
    <w:rsid w:val="00D90689"/>
    <w:rsid w:val="00D9197F"/>
    <w:rsid w:val="00D95E9C"/>
    <w:rsid w:val="00DB148B"/>
    <w:rsid w:val="00DB3258"/>
    <w:rsid w:val="00DB6CD6"/>
    <w:rsid w:val="00DC0327"/>
    <w:rsid w:val="00DC110B"/>
    <w:rsid w:val="00DC1CA9"/>
    <w:rsid w:val="00DD0074"/>
    <w:rsid w:val="00DD25FE"/>
    <w:rsid w:val="00DD2A0F"/>
    <w:rsid w:val="00DD4CBE"/>
    <w:rsid w:val="00DD67FA"/>
    <w:rsid w:val="00DE3801"/>
    <w:rsid w:val="00DE5896"/>
    <w:rsid w:val="00DE5D7E"/>
    <w:rsid w:val="00DE62C0"/>
    <w:rsid w:val="00E01B8A"/>
    <w:rsid w:val="00E030BF"/>
    <w:rsid w:val="00E03781"/>
    <w:rsid w:val="00E139EA"/>
    <w:rsid w:val="00E2645D"/>
    <w:rsid w:val="00E337B6"/>
    <w:rsid w:val="00E410C0"/>
    <w:rsid w:val="00E42091"/>
    <w:rsid w:val="00E47837"/>
    <w:rsid w:val="00E53367"/>
    <w:rsid w:val="00E53673"/>
    <w:rsid w:val="00E54F01"/>
    <w:rsid w:val="00E54FE3"/>
    <w:rsid w:val="00E57020"/>
    <w:rsid w:val="00E665C7"/>
    <w:rsid w:val="00E671CD"/>
    <w:rsid w:val="00E710AB"/>
    <w:rsid w:val="00E74A44"/>
    <w:rsid w:val="00E75D4C"/>
    <w:rsid w:val="00E8088D"/>
    <w:rsid w:val="00E8315E"/>
    <w:rsid w:val="00E859E2"/>
    <w:rsid w:val="00E91C7E"/>
    <w:rsid w:val="00E92EC3"/>
    <w:rsid w:val="00E96577"/>
    <w:rsid w:val="00E974B2"/>
    <w:rsid w:val="00EA18B8"/>
    <w:rsid w:val="00EA2819"/>
    <w:rsid w:val="00EA73BA"/>
    <w:rsid w:val="00EB383F"/>
    <w:rsid w:val="00EC15ED"/>
    <w:rsid w:val="00EC5906"/>
    <w:rsid w:val="00ED1666"/>
    <w:rsid w:val="00ED1C57"/>
    <w:rsid w:val="00ED5418"/>
    <w:rsid w:val="00ED637B"/>
    <w:rsid w:val="00EE5DD8"/>
    <w:rsid w:val="00EF2E65"/>
    <w:rsid w:val="00EF45BA"/>
    <w:rsid w:val="00F007F1"/>
    <w:rsid w:val="00F069AF"/>
    <w:rsid w:val="00F07591"/>
    <w:rsid w:val="00F11796"/>
    <w:rsid w:val="00F121E0"/>
    <w:rsid w:val="00F16FAC"/>
    <w:rsid w:val="00F23B18"/>
    <w:rsid w:val="00F27FE9"/>
    <w:rsid w:val="00F344D5"/>
    <w:rsid w:val="00F373FD"/>
    <w:rsid w:val="00F42667"/>
    <w:rsid w:val="00F50DB8"/>
    <w:rsid w:val="00F6106E"/>
    <w:rsid w:val="00F632AA"/>
    <w:rsid w:val="00F65EB6"/>
    <w:rsid w:val="00F73A45"/>
    <w:rsid w:val="00F75E8E"/>
    <w:rsid w:val="00F7735C"/>
    <w:rsid w:val="00F7750F"/>
    <w:rsid w:val="00F805A3"/>
    <w:rsid w:val="00F825F3"/>
    <w:rsid w:val="00F9022D"/>
    <w:rsid w:val="00F90315"/>
    <w:rsid w:val="00F92358"/>
    <w:rsid w:val="00F97B9C"/>
    <w:rsid w:val="00FA1295"/>
    <w:rsid w:val="00FA16A3"/>
    <w:rsid w:val="00FA5CA4"/>
    <w:rsid w:val="00FB0EF3"/>
    <w:rsid w:val="00FB1C9F"/>
    <w:rsid w:val="00FC035A"/>
    <w:rsid w:val="00FC3445"/>
    <w:rsid w:val="00FC4AC6"/>
    <w:rsid w:val="00FD17EE"/>
    <w:rsid w:val="00FD5466"/>
    <w:rsid w:val="00FD6612"/>
    <w:rsid w:val="00FE631C"/>
    <w:rsid w:val="00FF57A7"/>
    <w:rsid w:val="00FF59DA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2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23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6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62C0"/>
  </w:style>
  <w:style w:type="character" w:styleId="a5">
    <w:name w:val="page number"/>
    <w:rsid w:val="00DE62C0"/>
    <w:rPr>
      <w:rFonts w:cs="Times New Roman"/>
      <w:sz w:val="20"/>
    </w:rPr>
  </w:style>
  <w:style w:type="paragraph" w:styleId="a6">
    <w:name w:val="List Paragraph"/>
    <w:basedOn w:val="a"/>
    <w:uiPriority w:val="34"/>
    <w:qFormat/>
    <w:rsid w:val="00F825F3"/>
    <w:pPr>
      <w:ind w:left="720"/>
      <w:contextualSpacing/>
    </w:pPr>
  </w:style>
  <w:style w:type="character" w:customStyle="1" w:styleId="apple-converted-space">
    <w:name w:val="apple-converted-space"/>
    <w:basedOn w:val="a0"/>
    <w:rsid w:val="00790D5D"/>
  </w:style>
  <w:style w:type="paragraph" w:styleId="a7">
    <w:name w:val="Balloon Text"/>
    <w:basedOn w:val="a"/>
    <w:link w:val="a8"/>
    <w:uiPriority w:val="99"/>
    <w:semiHidden/>
    <w:unhideWhenUsed/>
    <w:rsid w:val="00D0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7A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AC2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2F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2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23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6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62C0"/>
  </w:style>
  <w:style w:type="character" w:styleId="a5">
    <w:name w:val="page number"/>
    <w:rsid w:val="00DE62C0"/>
    <w:rPr>
      <w:rFonts w:cs="Times New Roman"/>
      <w:sz w:val="20"/>
    </w:rPr>
  </w:style>
  <w:style w:type="paragraph" w:styleId="a6">
    <w:name w:val="List Paragraph"/>
    <w:basedOn w:val="a"/>
    <w:uiPriority w:val="34"/>
    <w:qFormat/>
    <w:rsid w:val="00F825F3"/>
    <w:pPr>
      <w:ind w:left="720"/>
      <w:contextualSpacing/>
    </w:pPr>
  </w:style>
  <w:style w:type="character" w:customStyle="1" w:styleId="apple-converted-space">
    <w:name w:val="apple-converted-space"/>
    <w:basedOn w:val="a0"/>
    <w:rsid w:val="00790D5D"/>
  </w:style>
  <w:style w:type="paragraph" w:styleId="a7">
    <w:name w:val="Balloon Text"/>
    <w:basedOn w:val="a"/>
    <w:link w:val="a8"/>
    <w:uiPriority w:val="99"/>
    <w:semiHidden/>
    <w:unhideWhenUsed/>
    <w:rsid w:val="00D0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7A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AC2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2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Царицына Нина Вячеславовна</dc:creator>
  <cp:lastModifiedBy>Баранцов Сергей Геннадьевич</cp:lastModifiedBy>
  <cp:revision>3</cp:revision>
  <cp:lastPrinted>2018-09-17T13:28:00Z</cp:lastPrinted>
  <dcterms:created xsi:type="dcterms:W3CDTF">2018-09-19T14:20:00Z</dcterms:created>
  <dcterms:modified xsi:type="dcterms:W3CDTF">2018-09-19T14:33:00Z</dcterms:modified>
</cp:coreProperties>
</file>